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A" w:rsidRPr="004A7A7E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8D7E8E" w:rsidRPr="004A7A7E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территории Костромской области</w:t>
      </w:r>
      <w:r w:rsidR="004A7A7E">
        <w:rPr>
          <w:rFonts w:ascii="Times New Roman" w:hAnsi="Times New Roman"/>
          <w:b/>
          <w:sz w:val="26"/>
          <w:szCs w:val="26"/>
        </w:rPr>
        <w:t>,</w:t>
      </w:r>
      <w:r w:rsidRPr="004A7A7E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4A7A7E">
        <w:rPr>
          <w:rFonts w:ascii="Times New Roman" w:hAnsi="Times New Roman"/>
          <w:b/>
          <w:sz w:val="26"/>
          <w:szCs w:val="26"/>
        </w:rPr>
        <w:t>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</w:t>
      </w:r>
      <w:r w:rsidR="004A7A7E">
        <w:rPr>
          <w:rFonts w:ascii="Times New Roman" w:hAnsi="Times New Roman"/>
          <w:b/>
          <w:sz w:val="26"/>
          <w:szCs w:val="26"/>
        </w:rPr>
        <w:t xml:space="preserve"> 20</w:t>
      </w:r>
      <w:r w:rsidR="00F35DB5">
        <w:rPr>
          <w:rFonts w:ascii="Times New Roman" w:hAnsi="Times New Roman"/>
          <w:b/>
          <w:sz w:val="26"/>
          <w:szCs w:val="26"/>
        </w:rPr>
        <w:t>20</w:t>
      </w:r>
      <w:r w:rsidR="004A7A7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92CA7" w:rsidRPr="00E92CA7" w:rsidRDefault="00E92CA7" w:rsidP="00E92CA7">
      <w:pPr>
        <w:jc w:val="right"/>
        <w:rPr>
          <w:rFonts w:ascii="Times New Roman" w:hAnsi="Times New Roman"/>
          <w:b/>
          <w:i/>
          <w:sz w:val="18"/>
          <w:szCs w:val="18"/>
        </w:rPr>
      </w:pPr>
    </w:p>
    <w:p w:rsidR="00867D9A" w:rsidRDefault="00E92CA7" w:rsidP="00E92CA7">
      <w:pPr>
        <w:jc w:val="right"/>
      </w:pPr>
      <w:r w:rsidRPr="006834E3">
        <w:rPr>
          <w:rFonts w:ascii="Times New Roman" w:hAnsi="Times New Roman"/>
          <w:b/>
          <w:i/>
          <w:sz w:val="26"/>
          <w:szCs w:val="26"/>
        </w:rPr>
        <w:t>(по состоянию на 01.11.2019)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4267"/>
        <w:gridCol w:w="2519"/>
        <w:gridCol w:w="1765"/>
        <w:gridCol w:w="1216"/>
        <w:gridCol w:w="1118"/>
        <w:gridCol w:w="2838"/>
        <w:gridCol w:w="1694"/>
      </w:tblGrid>
      <w:tr w:rsidR="00A54E67" w:rsidRPr="005E0E5E" w:rsidTr="00F35DB5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0" w:type="pct"/>
            <w:vAlign w:val="center"/>
          </w:tcPr>
          <w:p w:rsidR="00E206B2" w:rsidRPr="005E0E5E" w:rsidRDefault="00E206B2" w:rsidP="006600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791" w:type="pct"/>
            <w:vAlign w:val="center"/>
          </w:tcPr>
          <w:p w:rsidR="00E206B2" w:rsidRPr="005E0E5E" w:rsidRDefault="006600E4" w:rsidP="006600E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окращенное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</w:t>
            </w:r>
            <w:r w:rsidR="00150199">
              <w:rPr>
                <w:rFonts w:ascii="Times New Roman" w:hAnsi="Times New Roman"/>
                <w:b/>
                <w:sz w:val="20"/>
                <w:szCs w:val="20"/>
              </w:rPr>
              <w:t>аименование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1501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2" w:type="pct"/>
            <w:vAlign w:val="center"/>
          </w:tcPr>
          <w:p w:rsidR="00E206B2" w:rsidRPr="005E0E5E" w:rsidRDefault="00150199" w:rsidP="001501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351" w:type="pct"/>
            <w:vAlign w:val="center"/>
          </w:tcPr>
          <w:p w:rsidR="00E206B2" w:rsidRPr="005E0E5E" w:rsidRDefault="00E206B2" w:rsidP="001501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891" w:type="pct"/>
            <w:vAlign w:val="center"/>
          </w:tcPr>
          <w:p w:rsidR="00A54E67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32" w:type="pct"/>
            <w:vAlign w:val="center"/>
          </w:tcPr>
          <w:p w:rsidR="00A54E67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A54E67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5B72CE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5B72CE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206B2" w:rsidRPr="005E0E5E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A54E67" w:rsidRPr="005E0E5E" w:rsidTr="00F35DB5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pct"/>
            <w:vAlign w:val="center"/>
          </w:tcPr>
          <w:p w:rsidR="00E206B2" w:rsidRPr="005E0E5E" w:rsidRDefault="00E206B2" w:rsidP="000B7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Публично</w:t>
            </w:r>
            <w:r w:rsidR="000B7406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акционерно</w:t>
            </w:r>
            <w:r w:rsidR="000B7406">
              <w:rPr>
                <w:rFonts w:ascii="Times New Roman" w:hAnsi="Times New Roman"/>
                <w:sz w:val="20"/>
                <w:szCs w:val="20"/>
              </w:rPr>
              <w:t xml:space="preserve">е общество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«Межрегиональная распределительная сетевая компания Центра»</w:t>
            </w:r>
            <w:r w:rsidR="000B7406">
              <w:rPr>
                <w:rFonts w:ascii="Times New Roman" w:hAnsi="Times New Roman"/>
                <w:sz w:val="20"/>
                <w:szCs w:val="20"/>
              </w:rPr>
              <w:t xml:space="preserve"> на территории Костромской области</w:t>
            </w:r>
          </w:p>
        </w:tc>
        <w:tc>
          <w:tcPr>
            <w:tcW w:w="791" w:type="pct"/>
            <w:vAlign w:val="center"/>
          </w:tcPr>
          <w:p w:rsidR="00E206B2" w:rsidRPr="005E0E5E" w:rsidRDefault="00E206B2" w:rsidP="000B7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 xml:space="preserve">ПАО «МРСК Центра» </w:t>
            </w:r>
            <w:r w:rsidR="000B7406">
              <w:rPr>
                <w:rFonts w:ascii="Times New Roman" w:hAnsi="Times New Roman"/>
                <w:sz w:val="20"/>
                <w:szCs w:val="20"/>
              </w:rPr>
              <w:t xml:space="preserve">(филиал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«Костромаэнерго»</w:t>
            </w:r>
            <w:r w:rsidR="000B74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6901067107</w:t>
            </w:r>
          </w:p>
        </w:tc>
        <w:tc>
          <w:tcPr>
            <w:tcW w:w="35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8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://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3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8-800-50-50-115</w:t>
            </w:r>
          </w:p>
        </w:tc>
      </w:tr>
      <w:tr w:rsidR="00A54E67" w:rsidRPr="005E0E5E" w:rsidTr="00F35DB5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0" w:type="pct"/>
            <w:vAlign w:val="center"/>
          </w:tcPr>
          <w:p w:rsidR="00311FD6" w:rsidRDefault="00E206B2" w:rsidP="0067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</w:t>
            </w:r>
            <w:r w:rsidR="00670451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«Оборонэнерго» </w:t>
            </w:r>
          </w:p>
          <w:p w:rsidR="00E206B2" w:rsidRPr="005E0E5E" w:rsidRDefault="000B7406" w:rsidP="0067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территории Костромской области</w:t>
            </w:r>
          </w:p>
        </w:tc>
        <w:tc>
          <w:tcPr>
            <w:tcW w:w="7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«Оборонэнерго»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7406">
              <w:rPr>
                <w:rFonts w:ascii="Times New Roman" w:hAnsi="Times New Roman"/>
                <w:sz w:val="20"/>
                <w:szCs w:val="20"/>
              </w:rPr>
              <w:t>(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филиал «Волго-Вятский»</w:t>
            </w:r>
            <w:r w:rsidR="000B74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  <w:vAlign w:val="center"/>
          </w:tcPr>
          <w:p w:rsidR="00E206B2" w:rsidRPr="005E0E5E" w:rsidRDefault="00923C4D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</w:t>
            </w:r>
            <w:r w:rsidR="00E206B2" w:rsidRPr="005E0E5E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7704726225</w:t>
            </w:r>
          </w:p>
        </w:tc>
        <w:tc>
          <w:tcPr>
            <w:tcW w:w="351" w:type="pct"/>
            <w:vAlign w:val="center"/>
          </w:tcPr>
          <w:p w:rsidR="00E206B2" w:rsidRPr="005E0E5E" w:rsidRDefault="009E792B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526343001</w:t>
            </w:r>
          </w:p>
        </w:tc>
        <w:tc>
          <w:tcPr>
            <w:tcW w:w="8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32" w:type="pct"/>
            <w:vAlign w:val="center"/>
          </w:tcPr>
          <w:p w:rsidR="00E206B2" w:rsidRPr="005E0E5E" w:rsidRDefault="00E206B2" w:rsidP="00EB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8-8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00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-2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22-3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2-</w:t>
            </w:r>
            <w:r w:rsidR="00A67B8E" w:rsidRPr="005E0E5E">
              <w:rPr>
                <w:rFonts w:ascii="Times New Roman" w:hAnsi="Times New Roman"/>
                <w:sz w:val="20"/>
                <w:szCs w:val="20"/>
              </w:rPr>
              <w:t>2</w:t>
            </w:r>
            <w:r w:rsidR="00EB73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4E67" w:rsidRPr="005E0E5E" w:rsidTr="00F35DB5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pct"/>
            <w:vAlign w:val="center"/>
          </w:tcPr>
          <w:p w:rsidR="00E206B2" w:rsidRPr="005E0E5E" w:rsidRDefault="00670451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«Российские железные дороги» на территории Костромской области</w:t>
            </w:r>
          </w:p>
        </w:tc>
        <w:tc>
          <w:tcPr>
            <w:tcW w:w="791" w:type="pct"/>
            <w:vAlign w:val="center"/>
          </w:tcPr>
          <w:p w:rsidR="000C4621" w:rsidRDefault="000C4621" w:rsidP="0067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«РЖД</w:t>
            </w:r>
            <w:r w:rsidR="003C2D4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11FD6" w:rsidRDefault="000C4621" w:rsidP="0067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11FD6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="00311FD6" w:rsidRPr="005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E206B2" w:rsidRPr="005E0E5E" w:rsidRDefault="000C4621" w:rsidP="000C4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СП Трансэнерго - </w:t>
            </w:r>
            <w:r w:rsidR="00670451" w:rsidRPr="005E0E5E">
              <w:rPr>
                <w:rFonts w:ascii="Times New Roman" w:hAnsi="Times New Roman"/>
                <w:sz w:val="20"/>
                <w:szCs w:val="20"/>
              </w:rPr>
              <w:t>Северная дирекция по энергообеспечению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</w:tc>
        <w:tc>
          <w:tcPr>
            <w:tcW w:w="35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760445013</w:t>
            </w:r>
          </w:p>
        </w:tc>
        <w:tc>
          <w:tcPr>
            <w:tcW w:w="891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//www.rzd.ru</w:t>
            </w:r>
          </w:p>
        </w:tc>
        <w:tc>
          <w:tcPr>
            <w:tcW w:w="532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E206B2" w:rsidRPr="005E0E5E">
              <w:rPr>
                <w:rFonts w:ascii="Times New Roman" w:hAnsi="Times New Roman"/>
                <w:sz w:val="20"/>
                <w:szCs w:val="20"/>
              </w:rPr>
              <w:t xml:space="preserve"> (495) 995-92-27</w:t>
            </w:r>
          </w:p>
        </w:tc>
      </w:tr>
      <w:tr w:rsidR="00A54E67" w:rsidRPr="005E0E5E" w:rsidTr="00F35DB5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7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«КФК Энерго»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4401140450</w:t>
            </w:r>
          </w:p>
        </w:tc>
        <w:tc>
          <w:tcPr>
            <w:tcW w:w="35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8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32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5E0E5E">
              <w:rPr>
                <w:rFonts w:ascii="Times New Roman" w:hAnsi="Times New Roman"/>
                <w:sz w:val="20"/>
                <w:szCs w:val="20"/>
                <w:lang w:val="en-US"/>
              </w:rPr>
              <w:t>(4942) 440-448</w:t>
            </w:r>
          </w:p>
        </w:tc>
      </w:tr>
      <w:tr w:rsidR="00A54E67" w:rsidRPr="005E0E5E" w:rsidTr="00F35DB5">
        <w:tc>
          <w:tcPr>
            <w:tcW w:w="158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7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«Энергосервис»</w:t>
            </w:r>
          </w:p>
        </w:tc>
        <w:tc>
          <w:tcPr>
            <w:tcW w:w="554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4401095367</w:t>
            </w:r>
          </w:p>
        </w:tc>
        <w:tc>
          <w:tcPr>
            <w:tcW w:w="35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440101001</w:t>
            </w:r>
          </w:p>
        </w:tc>
        <w:tc>
          <w:tcPr>
            <w:tcW w:w="891" w:type="pct"/>
            <w:vAlign w:val="center"/>
          </w:tcPr>
          <w:p w:rsidR="00E206B2" w:rsidRPr="005E0E5E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http://www.ens44.ru</w:t>
            </w:r>
          </w:p>
        </w:tc>
        <w:tc>
          <w:tcPr>
            <w:tcW w:w="532" w:type="pct"/>
            <w:vAlign w:val="center"/>
          </w:tcPr>
          <w:p w:rsidR="00E206B2" w:rsidRPr="005E0E5E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5E0E5E">
              <w:rPr>
                <w:rFonts w:ascii="Times New Roman" w:hAnsi="Times New Roman"/>
                <w:sz w:val="20"/>
                <w:szCs w:val="20"/>
              </w:rPr>
              <w:t>(4942) 44-02-02</w:t>
            </w:r>
          </w:p>
        </w:tc>
      </w:tr>
      <w:tr w:rsidR="005E0E5E" w:rsidRPr="005E0E5E" w:rsidTr="00F35DB5">
        <w:tc>
          <w:tcPr>
            <w:tcW w:w="158" w:type="pct"/>
            <w:vAlign w:val="center"/>
          </w:tcPr>
          <w:p w:rsidR="005E0E5E" w:rsidRPr="005E0E5E" w:rsidRDefault="00F35DB5" w:rsidP="005E0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0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«Промэнерго Сети»</w:t>
            </w:r>
          </w:p>
        </w:tc>
        <w:tc>
          <w:tcPr>
            <w:tcW w:w="791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«Промэнерго Сети»</w:t>
            </w:r>
          </w:p>
        </w:tc>
        <w:tc>
          <w:tcPr>
            <w:tcW w:w="554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4403006394</w:t>
            </w:r>
          </w:p>
        </w:tc>
        <w:tc>
          <w:tcPr>
            <w:tcW w:w="351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440301001</w:t>
            </w:r>
          </w:p>
        </w:tc>
        <w:tc>
          <w:tcPr>
            <w:tcW w:w="891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http://www.ooopromenergo.com</w:t>
            </w:r>
          </w:p>
        </w:tc>
        <w:tc>
          <w:tcPr>
            <w:tcW w:w="532" w:type="pct"/>
            <w:vAlign w:val="center"/>
          </w:tcPr>
          <w:p w:rsidR="005E0E5E" w:rsidRPr="005E0E5E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8-910-951-53-81</w:t>
            </w:r>
          </w:p>
        </w:tc>
      </w:tr>
    </w:tbl>
    <w:p w:rsidR="00867D9A" w:rsidRDefault="00867D9A"/>
    <w:p w:rsidR="00E92CA7" w:rsidRDefault="00E92CA7"/>
    <w:p w:rsidR="00E92CA7" w:rsidRDefault="00E92CA7"/>
    <w:p w:rsidR="00E92CA7" w:rsidRDefault="00E92CA7" w:rsidP="00E92CA7">
      <w:pPr>
        <w:jc w:val="right"/>
      </w:pPr>
      <w:r w:rsidRPr="006834E3">
        <w:rPr>
          <w:rFonts w:ascii="Times New Roman" w:hAnsi="Times New Roman"/>
          <w:b/>
          <w:i/>
          <w:sz w:val="26"/>
          <w:szCs w:val="26"/>
        </w:rPr>
        <w:lastRenderedPageBreak/>
        <w:t xml:space="preserve">(по состоянию на </w:t>
      </w:r>
      <w:r>
        <w:rPr>
          <w:rFonts w:ascii="Times New Roman" w:hAnsi="Times New Roman"/>
          <w:b/>
          <w:i/>
          <w:sz w:val="26"/>
          <w:szCs w:val="26"/>
        </w:rPr>
        <w:t>14</w:t>
      </w:r>
      <w:r w:rsidRPr="006834E3">
        <w:rPr>
          <w:rFonts w:ascii="Times New Roman" w:hAnsi="Times New Roman"/>
          <w:b/>
          <w:i/>
          <w:sz w:val="26"/>
          <w:szCs w:val="26"/>
        </w:rPr>
        <w:t>.1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6834E3">
        <w:rPr>
          <w:rFonts w:ascii="Times New Roman" w:hAnsi="Times New Roman"/>
          <w:b/>
          <w:i/>
          <w:sz w:val="26"/>
          <w:szCs w:val="26"/>
        </w:rPr>
        <w:t>.2019)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4267"/>
        <w:gridCol w:w="2519"/>
        <w:gridCol w:w="1765"/>
        <w:gridCol w:w="1216"/>
        <w:gridCol w:w="1118"/>
        <w:gridCol w:w="2838"/>
        <w:gridCol w:w="1694"/>
      </w:tblGrid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0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7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окращенное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92CA7" w:rsidRPr="005E0E5E" w:rsidRDefault="00E92CA7" w:rsidP="00985E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Публично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акционерно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общество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«Межрегиональная распределительная сетевая компания Центра»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Костромской области</w:t>
            </w:r>
          </w:p>
        </w:tc>
        <w:tc>
          <w:tcPr>
            <w:tcW w:w="7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 xml:space="preserve">ПАО «МРСК Центра»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(филиал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6901067107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://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8-800-50-50-115</w:t>
            </w:r>
          </w:p>
        </w:tc>
      </w:tr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0" w:type="pct"/>
            <w:vAlign w:val="center"/>
          </w:tcPr>
          <w:p w:rsidR="00E92CA7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Оборонэнерго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E92CA7" w:rsidRPr="005E0E5E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территории Костромской области</w:t>
            </w:r>
          </w:p>
        </w:tc>
        <w:tc>
          <w:tcPr>
            <w:tcW w:w="7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Оборонэнерго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филиал «Волго-Вятский»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7704726225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526343001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8-800-222-32-2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«Российские железные дороги» на территории Костромской области</w:t>
            </w:r>
          </w:p>
        </w:tc>
        <w:tc>
          <w:tcPr>
            <w:tcW w:w="791" w:type="pct"/>
            <w:vAlign w:val="center"/>
          </w:tcPr>
          <w:p w:rsidR="00E92CA7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«РЖД»</w:t>
            </w:r>
          </w:p>
          <w:p w:rsidR="00E92CA7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(филиал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Северная дирекция по энергообеспечению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760445013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:</w:t>
            </w: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//www.rzd.ru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 xml:space="preserve"> (495) 995-92-27</w:t>
            </w:r>
          </w:p>
        </w:tc>
      </w:tr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«КФК 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 xml:space="preserve">ООО «КФК 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4401140450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8 (4942) 440-448</w:t>
            </w:r>
          </w:p>
        </w:tc>
      </w:tr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4401095367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440101001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http://www.ens44.ru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Pr="005E0E5E">
              <w:rPr>
                <w:rFonts w:ascii="Times New Roman" w:hAnsi="Times New Roman"/>
                <w:sz w:val="20"/>
                <w:szCs w:val="20"/>
              </w:rPr>
              <w:t>(4942) 44-02-02</w:t>
            </w:r>
          </w:p>
        </w:tc>
      </w:tr>
      <w:tr w:rsidR="00E92CA7" w:rsidRPr="005E0E5E" w:rsidTr="00985EE1">
        <w:tc>
          <w:tcPr>
            <w:tcW w:w="158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0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Промэнерго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 xml:space="preserve"> Сети»</w:t>
            </w:r>
          </w:p>
        </w:tc>
        <w:tc>
          <w:tcPr>
            <w:tcW w:w="7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Промэнерго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 xml:space="preserve"> Сети»</w:t>
            </w:r>
          </w:p>
        </w:tc>
        <w:tc>
          <w:tcPr>
            <w:tcW w:w="554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4403006394</w:t>
            </w:r>
          </w:p>
        </w:tc>
        <w:tc>
          <w:tcPr>
            <w:tcW w:w="35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440301001</w:t>
            </w:r>
          </w:p>
        </w:tc>
        <w:tc>
          <w:tcPr>
            <w:tcW w:w="891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http://www.ooopromenergo.com</w:t>
            </w:r>
          </w:p>
        </w:tc>
        <w:tc>
          <w:tcPr>
            <w:tcW w:w="532" w:type="pct"/>
            <w:vAlign w:val="center"/>
          </w:tcPr>
          <w:p w:rsidR="00E92CA7" w:rsidRPr="005E0E5E" w:rsidRDefault="00E92CA7" w:rsidP="00985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8-910-951-53-81</w:t>
            </w:r>
          </w:p>
        </w:tc>
      </w:tr>
      <w:tr w:rsidR="00E92CA7" w:rsidRPr="005E0E5E" w:rsidTr="00E9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6F439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AA3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Костромаэлектросеть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  <w:r w:rsidR="00990E2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E0E5E">
              <w:rPr>
                <w:rFonts w:ascii="Times New Roman" w:hAnsi="Times New Roman"/>
                <w:sz w:val="20"/>
                <w:szCs w:val="20"/>
              </w:rPr>
              <w:t>Костромаэлектросеть</w:t>
            </w:r>
            <w:proofErr w:type="spellEnd"/>
            <w:r w:rsidRPr="005E0E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4431004744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440101001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http://www.elektroset44.ru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7" w:rsidRPr="005E0E5E" w:rsidRDefault="00E92CA7" w:rsidP="00E92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8-800-302-94-84</w:t>
            </w:r>
          </w:p>
        </w:tc>
      </w:tr>
    </w:tbl>
    <w:p w:rsidR="00E92CA7" w:rsidRDefault="00E92CA7" w:rsidP="00990E2D">
      <w:pPr>
        <w:spacing w:after="0" w:line="240" w:lineRule="auto"/>
      </w:pPr>
    </w:p>
    <w:p w:rsidR="00990E2D" w:rsidRPr="00990E2D" w:rsidRDefault="00990E2D" w:rsidP="00990E2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t>*</w:t>
      </w:r>
      <w:r w:rsidRPr="00990E2D">
        <w:rPr>
          <w:rFonts w:ascii="Times New Roman" w:hAnsi="Times New Roman"/>
          <w:i/>
          <w:sz w:val="20"/>
          <w:szCs w:val="20"/>
        </w:rPr>
        <w:t>АО «</w:t>
      </w:r>
      <w:proofErr w:type="spellStart"/>
      <w:r w:rsidRPr="00990E2D">
        <w:rPr>
          <w:rFonts w:ascii="Times New Roman" w:hAnsi="Times New Roman"/>
          <w:i/>
          <w:sz w:val="20"/>
          <w:szCs w:val="20"/>
        </w:rPr>
        <w:t>Костромаэлектросеть</w:t>
      </w:r>
      <w:proofErr w:type="spellEnd"/>
      <w:r w:rsidRPr="00990E2D">
        <w:rPr>
          <w:rFonts w:ascii="Times New Roman" w:hAnsi="Times New Roman"/>
          <w:i/>
          <w:sz w:val="20"/>
          <w:szCs w:val="20"/>
        </w:rPr>
        <w:t xml:space="preserve">» представило в Департамент информацию, необходимую для уточнения соответствия организации критериям отнесения владельцев объектов </w:t>
      </w:r>
      <w:proofErr w:type="spellStart"/>
      <w:r w:rsidRPr="00990E2D">
        <w:rPr>
          <w:rFonts w:ascii="Times New Roman" w:hAnsi="Times New Roman"/>
          <w:i/>
          <w:sz w:val="20"/>
          <w:szCs w:val="20"/>
        </w:rPr>
        <w:t>электросетевого</w:t>
      </w:r>
      <w:proofErr w:type="spellEnd"/>
      <w:r w:rsidRPr="00990E2D">
        <w:rPr>
          <w:rFonts w:ascii="Times New Roman" w:hAnsi="Times New Roman"/>
          <w:i/>
          <w:sz w:val="20"/>
          <w:szCs w:val="20"/>
        </w:rPr>
        <w:t xml:space="preserve"> хозяйства к территориальным сетевым организациям</w:t>
      </w:r>
      <w:r>
        <w:rPr>
          <w:rFonts w:ascii="Times New Roman" w:hAnsi="Times New Roman"/>
          <w:i/>
          <w:sz w:val="20"/>
          <w:szCs w:val="20"/>
        </w:rPr>
        <w:t>.</w:t>
      </w:r>
    </w:p>
    <w:sectPr w:rsidR="00990E2D" w:rsidRPr="00990E2D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9A"/>
    <w:rsid w:val="000B7406"/>
    <w:rsid w:val="000C04D3"/>
    <w:rsid w:val="000C3A65"/>
    <w:rsid w:val="000C4621"/>
    <w:rsid w:val="000C76F1"/>
    <w:rsid w:val="00150199"/>
    <w:rsid w:val="00151C04"/>
    <w:rsid w:val="001B57E3"/>
    <w:rsid w:val="0024764F"/>
    <w:rsid w:val="00264193"/>
    <w:rsid w:val="00281F64"/>
    <w:rsid w:val="00303046"/>
    <w:rsid w:val="00311FD6"/>
    <w:rsid w:val="0039431C"/>
    <w:rsid w:val="003A1A78"/>
    <w:rsid w:val="003C2D49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96CC5"/>
    <w:rsid w:val="005B72CE"/>
    <w:rsid w:val="005E0E5E"/>
    <w:rsid w:val="00622C89"/>
    <w:rsid w:val="006600E4"/>
    <w:rsid w:val="00670451"/>
    <w:rsid w:val="006F439E"/>
    <w:rsid w:val="00731141"/>
    <w:rsid w:val="00731A55"/>
    <w:rsid w:val="007B62AE"/>
    <w:rsid w:val="007E3308"/>
    <w:rsid w:val="008301D1"/>
    <w:rsid w:val="00857236"/>
    <w:rsid w:val="00867D9A"/>
    <w:rsid w:val="008B2724"/>
    <w:rsid w:val="008B4360"/>
    <w:rsid w:val="008C0979"/>
    <w:rsid w:val="008D7E8E"/>
    <w:rsid w:val="009149FF"/>
    <w:rsid w:val="00923C4D"/>
    <w:rsid w:val="00962D8A"/>
    <w:rsid w:val="00990E2D"/>
    <w:rsid w:val="0099117C"/>
    <w:rsid w:val="009C66B1"/>
    <w:rsid w:val="009E792B"/>
    <w:rsid w:val="00A54E67"/>
    <w:rsid w:val="00A67B8E"/>
    <w:rsid w:val="00AA33EC"/>
    <w:rsid w:val="00AC384F"/>
    <w:rsid w:val="00AD1779"/>
    <w:rsid w:val="00B13507"/>
    <w:rsid w:val="00B66F8E"/>
    <w:rsid w:val="00C45ECF"/>
    <w:rsid w:val="00C651D5"/>
    <w:rsid w:val="00CF7491"/>
    <w:rsid w:val="00D02B14"/>
    <w:rsid w:val="00D8383C"/>
    <w:rsid w:val="00DC3533"/>
    <w:rsid w:val="00E206B2"/>
    <w:rsid w:val="00E716B1"/>
    <w:rsid w:val="00E775ED"/>
    <w:rsid w:val="00E92CA7"/>
    <w:rsid w:val="00EB73B0"/>
    <w:rsid w:val="00F35DB5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Пользователь</cp:lastModifiedBy>
  <cp:revision>6</cp:revision>
  <cp:lastPrinted>2018-10-30T07:01:00Z</cp:lastPrinted>
  <dcterms:created xsi:type="dcterms:W3CDTF">2019-12-19T06:50:00Z</dcterms:created>
  <dcterms:modified xsi:type="dcterms:W3CDTF">2019-12-24T06:29:00Z</dcterms:modified>
</cp:coreProperties>
</file>